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DE" w:rsidRDefault="00DA75B2" w:rsidP="00A8639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333333"/>
          <w:sz w:val="28"/>
          <w:szCs w:val="28"/>
          <w:lang w:val="en-US"/>
        </w:rPr>
      </w:pPr>
      <w:r w:rsidRPr="00DD10EE">
        <w:rPr>
          <w:noProof/>
          <w:lang w:eastAsia="en-GB"/>
        </w:rPr>
        <w:drawing>
          <wp:inline distT="0" distB="0" distL="0" distR="0">
            <wp:extent cx="2324100" cy="495300"/>
            <wp:effectExtent l="0" t="0" r="0" b="0"/>
            <wp:docPr id="1" name="Picture 1" descr="L:\Communications Services\Comms Services Projects\5. Brand\Templates, logos and guidelines\Development Area\Stationery template development\2014 May_new templates for web\university-generic-14\UC-co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DE" w:rsidRPr="003E30DE" w:rsidRDefault="003E30DE" w:rsidP="003E30DE">
      <w:pPr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3E30DE" w:rsidRDefault="00022E80" w:rsidP="003E30DE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3E30D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Model letter for n</w:t>
      </w:r>
      <w:r w:rsidR="00A86390" w:rsidRPr="003E30D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otification of award of</w:t>
      </w:r>
    </w:p>
    <w:p w:rsidR="00A86390" w:rsidRPr="003E30DE" w:rsidRDefault="00DA3159" w:rsidP="003E30DE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3E30D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a Single Contribution Payment</w:t>
      </w:r>
    </w:p>
    <w:p w:rsidR="003E30DE" w:rsidRDefault="003E30DE" w:rsidP="003E30D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3E30DE" w:rsidRDefault="003E30DE" w:rsidP="003E30D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86390" w:rsidRPr="003E30DE" w:rsidRDefault="00A86390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Personal and Confidential</w:t>
      </w:r>
    </w:p>
    <w:p w:rsidR="003E30DE" w:rsidRDefault="003E30DE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Dear</w:t>
      </w:r>
    </w:p>
    <w:p w:rsidR="003E30DE" w:rsidRDefault="003E30DE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985035" w:rsidRDefault="000908FD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I am pleased t</w:t>
      </w:r>
      <w:r w:rsidR="009769FC">
        <w:rPr>
          <w:rFonts w:ascii="Arial" w:hAnsi="Arial" w:cs="Arial"/>
          <w:color w:val="000000"/>
          <w:sz w:val="22"/>
          <w:szCs w:val="22"/>
          <w:lang w:val="en-US"/>
        </w:rPr>
        <w:t>o inform you that the Awarding A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>uthority for [</w:t>
      </w:r>
      <w:r w:rsidR="00882B91" w:rsidRPr="003E30DE">
        <w:rPr>
          <w:rFonts w:ascii="Arial" w:hAnsi="Arial" w:cs="Arial"/>
          <w:color w:val="000000"/>
          <w:sz w:val="22"/>
          <w:szCs w:val="22"/>
          <w:lang w:val="en-US"/>
        </w:rPr>
        <w:t>insert Awarding Authority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>] has agreed to award you a Single Contribution Payment of [3% or 2%] of your annual</w:t>
      </w:r>
      <w:r w:rsidR="005F2E17">
        <w:rPr>
          <w:rFonts w:ascii="Arial" w:hAnsi="Arial" w:cs="Arial"/>
          <w:color w:val="000000"/>
          <w:sz w:val="22"/>
          <w:szCs w:val="22"/>
          <w:lang w:val="en-US"/>
        </w:rPr>
        <w:t xml:space="preserve"> base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 salary (pro-rated for part time staff).</w:t>
      </w:r>
      <w:r w:rsidR="00A86390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D7EBD">
        <w:rPr>
          <w:rFonts w:ascii="Arial" w:hAnsi="Arial" w:cs="Arial"/>
          <w:color w:val="000000"/>
          <w:sz w:val="22"/>
          <w:szCs w:val="22"/>
          <w:lang w:val="en-US"/>
        </w:rPr>
        <w:t>This p</w:t>
      </w:r>
      <w:r w:rsidR="00A86390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ayment will be </w:t>
      </w:r>
      <w:r w:rsidR="00544B4B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made with your salary </w:t>
      </w:r>
      <w:r w:rsidR="00985035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="0048088E">
        <w:rPr>
          <w:rFonts w:ascii="Arial" w:hAnsi="Arial" w:cs="Arial"/>
          <w:color w:val="000000"/>
          <w:sz w:val="22"/>
          <w:szCs w:val="22"/>
          <w:lang w:val="en-US"/>
        </w:rPr>
        <w:t>March</w:t>
      </w:r>
      <w:r w:rsidR="00985035">
        <w:rPr>
          <w:rFonts w:ascii="Arial" w:hAnsi="Arial" w:cs="Arial"/>
          <w:color w:val="000000"/>
          <w:sz w:val="22"/>
          <w:szCs w:val="22"/>
          <w:lang w:val="en-US"/>
        </w:rPr>
        <w:t>’s payroll.</w:t>
      </w:r>
    </w:p>
    <w:p w:rsidR="00985035" w:rsidRDefault="00985035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985035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University </w:t>
      </w:r>
      <w:r w:rsidR="002B083E">
        <w:rPr>
          <w:rFonts w:ascii="Arial" w:hAnsi="Arial" w:cs="Arial"/>
          <w:color w:val="000000"/>
          <w:sz w:val="22"/>
          <w:szCs w:val="22"/>
          <w:lang w:val="en-US"/>
        </w:rPr>
        <w:t xml:space="preserve">is extremely grateful for your contribution and </w:t>
      </w:r>
      <w:r>
        <w:rPr>
          <w:rFonts w:ascii="Arial" w:hAnsi="Arial" w:cs="Arial"/>
          <w:color w:val="000000"/>
          <w:sz w:val="22"/>
          <w:szCs w:val="22"/>
          <w:lang w:val="en-US"/>
        </w:rPr>
        <w:t>would like to tha</w:t>
      </w:r>
      <w:r w:rsidR="002B083E">
        <w:rPr>
          <w:rFonts w:ascii="Arial" w:hAnsi="Arial" w:cs="Arial"/>
          <w:color w:val="000000"/>
          <w:sz w:val="22"/>
          <w:szCs w:val="22"/>
          <w:lang w:val="en-US"/>
        </w:rPr>
        <w:t>nk you for all your hard work</w:t>
      </w:r>
      <w:r w:rsidR="00544B4B" w:rsidRPr="003E30D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A86390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985035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Yours sincerely,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Head of Institution</w:t>
      </w: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985035">
      <w:pPr>
        <w:jc w:val="both"/>
        <w:rPr>
          <w:sz w:val="22"/>
          <w:szCs w:val="22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cc </w:t>
      </w:r>
      <w:r w:rsidR="00BA7421">
        <w:rPr>
          <w:rFonts w:ascii="Arial" w:hAnsi="Arial" w:cs="Arial"/>
          <w:color w:val="000000"/>
          <w:sz w:val="22"/>
          <w:szCs w:val="22"/>
          <w:lang w:val="en-US"/>
        </w:rPr>
        <w:t>Lead HR Business Partner</w:t>
      </w:r>
      <w:bookmarkStart w:id="0" w:name="_GoBack"/>
      <w:bookmarkEnd w:id="0"/>
    </w:p>
    <w:sectPr w:rsidR="00A86390" w:rsidRPr="003E30DE" w:rsidSect="003E30DE">
      <w:pgSz w:w="11906" w:h="16838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0"/>
    <w:rsid w:val="00003ED0"/>
    <w:rsid w:val="00022E80"/>
    <w:rsid w:val="000908FD"/>
    <w:rsid w:val="002B083E"/>
    <w:rsid w:val="002D3FB7"/>
    <w:rsid w:val="00321571"/>
    <w:rsid w:val="003E30DE"/>
    <w:rsid w:val="0048088E"/>
    <w:rsid w:val="00544B4B"/>
    <w:rsid w:val="005F2E17"/>
    <w:rsid w:val="007013D2"/>
    <w:rsid w:val="007B0CAF"/>
    <w:rsid w:val="007D7EBD"/>
    <w:rsid w:val="00882B91"/>
    <w:rsid w:val="009769FC"/>
    <w:rsid w:val="00985035"/>
    <w:rsid w:val="00A32F46"/>
    <w:rsid w:val="00A6246D"/>
    <w:rsid w:val="00A71DC7"/>
    <w:rsid w:val="00A86390"/>
    <w:rsid w:val="00AA4618"/>
    <w:rsid w:val="00BA7421"/>
    <w:rsid w:val="00CE326E"/>
    <w:rsid w:val="00DA3159"/>
    <w:rsid w:val="00DA75B2"/>
    <w:rsid w:val="00DC4490"/>
    <w:rsid w:val="00E159FB"/>
    <w:rsid w:val="00E3286F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75288"/>
  <w15:chartTrackingRefBased/>
  <w15:docId w15:val="{3291329A-9AE6-4F09-B1CB-80F7C7CD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for notification of award of a Single Contribution Payment</vt:lpstr>
    </vt:vector>
  </TitlesOfParts>
  <Company>University of Cambridge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for notification of award of a Single Contribution Payment</dc:title>
  <dc:subject/>
  <dc:creator>University of Cambridge</dc:creator>
  <cp:keywords/>
  <cp:lastModifiedBy>Sam Murphy</cp:lastModifiedBy>
  <cp:revision>4</cp:revision>
  <dcterms:created xsi:type="dcterms:W3CDTF">2021-02-19T16:05:00Z</dcterms:created>
  <dcterms:modified xsi:type="dcterms:W3CDTF">2022-09-12T09:08:00Z</dcterms:modified>
</cp:coreProperties>
</file>